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C" w:rsidRDefault="00396399" w:rsidP="000E273F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Должностные обязанности</w:t>
      </w:r>
      <w:r w:rsidR="00051589">
        <w:rPr>
          <w:b/>
          <w:sz w:val="28"/>
          <w:szCs w:val="28"/>
        </w:rPr>
        <w:t xml:space="preserve"> руководителя</w:t>
      </w:r>
      <w:r w:rsidR="002D1503">
        <w:rPr>
          <w:b/>
          <w:sz w:val="28"/>
          <w:szCs w:val="28"/>
        </w:rPr>
        <w:t xml:space="preserve"> МОУ Петряксинской СОШ</w:t>
      </w:r>
    </w:p>
    <w:p w:rsidR="00051589" w:rsidRPr="00902E89" w:rsidRDefault="00051589" w:rsidP="00D93D25">
      <w:pPr>
        <w:jc w:val="center"/>
        <w:rPr>
          <w:b/>
          <w:sz w:val="28"/>
          <w:szCs w:val="28"/>
        </w:rPr>
      </w:pPr>
    </w:p>
    <w:p w:rsidR="00804CD6" w:rsidRDefault="004B31C0" w:rsidP="004B3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</w:t>
      </w:r>
      <w:r w:rsidR="0020221E">
        <w:rPr>
          <w:sz w:val="28"/>
          <w:szCs w:val="28"/>
        </w:rPr>
        <w:t xml:space="preserve">работу и осуществляет контроль </w:t>
      </w:r>
      <w:r>
        <w:rPr>
          <w:sz w:val="28"/>
          <w:szCs w:val="28"/>
        </w:rPr>
        <w:t xml:space="preserve">в </w:t>
      </w:r>
      <w:r w:rsidR="000E273F">
        <w:rPr>
          <w:sz w:val="28"/>
          <w:szCs w:val="28"/>
        </w:rPr>
        <w:t>МОУ Петряксинской СОШ</w:t>
      </w:r>
      <w:r>
        <w:rPr>
          <w:sz w:val="28"/>
          <w:szCs w:val="28"/>
        </w:rPr>
        <w:t xml:space="preserve"> </w:t>
      </w:r>
      <w:r w:rsidR="0020221E">
        <w:rPr>
          <w:sz w:val="28"/>
          <w:szCs w:val="28"/>
        </w:rPr>
        <w:t>за исполнением законодательства по противодействию коррупции</w:t>
      </w:r>
      <w:r>
        <w:rPr>
          <w:sz w:val="28"/>
          <w:szCs w:val="28"/>
        </w:rPr>
        <w:t>.</w:t>
      </w:r>
    </w:p>
    <w:p w:rsidR="0020221E" w:rsidRPr="00902E89" w:rsidRDefault="0020221E" w:rsidP="004B31C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Является ответственным за состояние </w:t>
      </w:r>
      <w:proofErr w:type="spellStart"/>
      <w:r>
        <w:rPr>
          <w:sz w:val="28"/>
          <w:szCs w:val="28"/>
        </w:rPr>
        <w:t>антикоррупционнной</w:t>
      </w:r>
      <w:proofErr w:type="spellEnd"/>
      <w:r>
        <w:rPr>
          <w:sz w:val="28"/>
          <w:szCs w:val="28"/>
        </w:rPr>
        <w:t xml:space="preserve"> работы в </w:t>
      </w:r>
      <w:r w:rsidR="000E273F">
        <w:rPr>
          <w:sz w:val="28"/>
          <w:szCs w:val="28"/>
        </w:rPr>
        <w:t>МОУ Петряксинской СОШ</w:t>
      </w:r>
      <w:r>
        <w:rPr>
          <w:sz w:val="28"/>
          <w:szCs w:val="28"/>
        </w:rPr>
        <w:t>.</w:t>
      </w:r>
    </w:p>
    <w:p w:rsidR="004B31C0" w:rsidRDefault="0020221E" w:rsidP="004B3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контроль за </w:t>
      </w:r>
      <w:r w:rsidR="004B31C0">
        <w:rPr>
          <w:sz w:val="28"/>
          <w:szCs w:val="28"/>
        </w:rPr>
        <w:t>реализаци</w:t>
      </w:r>
      <w:r>
        <w:rPr>
          <w:sz w:val="28"/>
          <w:szCs w:val="28"/>
        </w:rPr>
        <w:t>ей</w:t>
      </w:r>
      <w:r w:rsidR="004B31C0">
        <w:rPr>
          <w:sz w:val="28"/>
          <w:szCs w:val="28"/>
        </w:rPr>
        <w:t xml:space="preserve"> мероприятий:</w:t>
      </w:r>
    </w:p>
    <w:p w:rsidR="004B31C0" w:rsidRDefault="004B31C0" w:rsidP="004B3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4B31C0" w:rsidRDefault="004B31C0" w:rsidP="004B3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соблюдению всеми сотрудниками </w:t>
      </w:r>
      <w:r w:rsidR="000E273F">
        <w:rPr>
          <w:sz w:val="28"/>
          <w:szCs w:val="28"/>
        </w:rPr>
        <w:t>МОУ Петряксинской СОШ</w:t>
      </w:r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антикоррупционнного</w:t>
      </w:r>
      <w:proofErr w:type="spellEnd"/>
      <w:r>
        <w:rPr>
          <w:sz w:val="28"/>
          <w:szCs w:val="28"/>
        </w:rPr>
        <w:t xml:space="preserve"> законодательства.</w:t>
      </w:r>
    </w:p>
    <w:p w:rsidR="0020221E" w:rsidRDefault="0020221E" w:rsidP="004B3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Сдает </w:t>
      </w:r>
      <w:r w:rsidRPr="00B70D16">
        <w:rPr>
          <w:sz w:val="28"/>
          <w:szCs w:val="28"/>
        </w:rPr>
        <w:t>справ</w:t>
      </w:r>
      <w:r>
        <w:rPr>
          <w:sz w:val="28"/>
          <w:szCs w:val="28"/>
        </w:rPr>
        <w:t>ки</w:t>
      </w:r>
      <w:r w:rsidRPr="00B70D16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>,</w:t>
      </w:r>
      <w:r w:rsidRPr="00B70D16">
        <w:rPr>
          <w:sz w:val="28"/>
          <w:szCs w:val="28"/>
        </w:rPr>
        <w:t xml:space="preserve"> об имуществе и обязатель</w:t>
      </w:r>
      <w:r>
        <w:rPr>
          <w:sz w:val="28"/>
          <w:szCs w:val="28"/>
        </w:rPr>
        <w:t>ствах имущественного характера.</w:t>
      </w:r>
    </w:p>
    <w:p w:rsidR="0020221E" w:rsidRDefault="0020221E" w:rsidP="004B3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мероприятий по противодействию коррупции.</w:t>
      </w:r>
    </w:p>
    <w:p w:rsidR="00B57A09" w:rsidRDefault="002B348E" w:rsidP="00B57A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37DE">
        <w:rPr>
          <w:sz w:val="28"/>
          <w:szCs w:val="28"/>
        </w:rPr>
        <w:t xml:space="preserve"> соответствии со статьей 9 Федерального закона </w:t>
      </w:r>
      <w:r w:rsidR="00B57A09">
        <w:rPr>
          <w:sz w:val="28"/>
          <w:szCs w:val="28"/>
        </w:rPr>
        <w:t xml:space="preserve">от 25.12.2008 </w:t>
      </w:r>
      <w:r>
        <w:rPr>
          <w:sz w:val="28"/>
          <w:szCs w:val="28"/>
        </w:rPr>
        <w:t xml:space="preserve">№ 273-ФЗ </w:t>
      </w:r>
      <w:r w:rsidR="00B57A09">
        <w:rPr>
          <w:sz w:val="28"/>
          <w:szCs w:val="28"/>
        </w:rPr>
        <w:t xml:space="preserve">            </w:t>
      </w:r>
      <w:r w:rsidRPr="009D37DE">
        <w:rPr>
          <w:sz w:val="28"/>
          <w:szCs w:val="28"/>
        </w:rPr>
        <w:t xml:space="preserve">«О противодействии коррупции» </w:t>
      </w:r>
      <w:r>
        <w:rPr>
          <w:sz w:val="28"/>
          <w:szCs w:val="28"/>
        </w:rPr>
        <w:t>у</w:t>
      </w:r>
      <w:r w:rsidRPr="009D37DE">
        <w:rPr>
          <w:sz w:val="28"/>
          <w:szCs w:val="28"/>
        </w:rPr>
        <w:t xml:space="preserve">ведомляет </w:t>
      </w:r>
      <w:r w:rsidR="00D81A79">
        <w:rPr>
          <w:sz w:val="28"/>
          <w:szCs w:val="28"/>
        </w:rPr>
        <w:t xml:space="preserve">главу администрации </w:t>
      </w:r>
      <w:r w:rsidR="002D1503" w:rsidRPr="002D1503">
        <w:rPr>
          <w:sz w:val="28"/>
          <w:szCs w:val="28"/>
        </w:rPr>
        <w:t>Пильнинского муниципального района</w:t>
      </w:r>
      <w:r w:rsidR="00D81A79" w:rsidRPr="002D1503">
        <w:rPr>
          <w:sz w:val="28"/>
          <w:szCs w:val="28"/>
        </w:rPr>
        <w:t>,</w:t>
      </w:r>
      <w:r w:rsidR="00D81A79">
        <w:rPr>
          <w:i/>
          <w:sz w:val="28"/>
          <w:szCs w:val="28"/>
        </w:rPr>
        <w:t xml:space="preserve"> </w:t>
      </w:r>
      <w:r w:rsidRPr="009D37DE">
        <w:rPr>
          <w:sz w:val="28"/>
          <w:szCs w:val="28"/>
        </w:rPr>
        <w:t xml:space="preserve">органы прокуратуры </w:t>
      </w:r>
      <w:r w:rsidRPr="00E360F9">
        <w:rPr>
          <w:sz w:val="28"/>
          <w:szCs w:val="28"/>
        </w:rPr>
        <w:t>или другие государственные органы</w:t>
      </w:r>
      <w:r w:rsidRPr="009D37DE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2B348E" w:rsidRPr="009D37DE" w:rsidRDefault="002B348E" w:rsidP="00B57A09">
      <w:pPr>
        <w:ind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соответствии со статьей 11 Федерального закона </w:t>
      </w:r>
      <w:r>
        <w:rPr>
          <w:sz w:val="28"/>
          <w:szCs w:val="28"/>
        </w:rPr>
        <w:t xml:space="preserve">от 25.12.2008                      № 273-ФЗ </w:t>
      </w:r>
      <w:r w:rsidRPr="009D37DE">
        <w:rPr>
          <w:sz w:val="28"/>
          <w:szCs w:val="28"/>
        </w:rPr>
        <w:t>«О противодействии коррупции»:</w:t>
      </w:r>
    </w:p>
    <w:p w:rsidR="002B348E" w:rsidRDefault="002B348E" w:rsidP="002B348E">
      <w:pPr>
        <w:numPr>
          <w:ilvl w:val="0"/>
          <w:numId w:val="6"/>
        </w:numPr>
        <w:tabs>
          <w:tab w:val="left" w:pos="960"/>
          <w:tab w:val="left" w:pos="1200"/>
        </w:tabs>
        <w:ind w:left="0"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>принимает меры по недопущению любой возможности возникновения конфликта интересов;</w:t>
      </w:r>
    </w:p>
    <w:p w:rsidR="00087303" w:rsidRDefault="002B348E" w:rsidP="00182598">
      <w:pPr>
        <w:numPr>
          <w:ilvl w:val="0"/>
          <w:numId w:val="6"/>
        </w:numPr>
        <w:tabs>
          <w:tab w:val="left" w:pos="960"/>
          <w:tab w:val="left" w:pos="1080"/>
          <w:tab w:val="left" w:pos="1200"/>
        </w:tabs>
        <w:ind w:left="0" w:firstLine="709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письменной форме уведомляет </w:t>
      </w:r>
      <w:r w:rsidR="00D81A79">
        <w:rPr>
          <w:sz w:val="28"/>
          <w:szCs w:val="28"/>
        </w:rPr>
        <w:t xml:space="preserve">главу администрации </w:t>
      </w:r>
      <w:r w:rsidR="002D1503" w:rsidRPr="002D1503">
        <w:rPr>
          <w:sz w:val="28"/>
          <w:szCs w:val="28"/>
        </w:rPr>
        <w:t>Пильнинского муниципального района</w:t>
      </w:r>
      <w:r w:rsidR="00E360F9" w:rsidRPr="009D37DE">
        <w:rPr>
          <w:sz w:val="28"/>
          <w:szCs w:val="28"/>
        </w:rPr>
        <w:t xml:space="preserve"> </w:t>
      </w:r>
      <w:r w:rsidRPr="009D37DE">
        <w:rPr>
          <w:sz w:val="28"/>
          <w:szCs w:val="28"/>
        </w:rPr>
        <w:t>о возникшем конфликте интересов или о возможности его возникновения, как</w:t>
      </w:r>
      <w:r w:rsidR="00087303">
        <w:rPr>
          <w:sz w:val="28"/>
          <w:szCs w:val="28"/>
        </w:rPr>
        <w:t xml:space="preserve"> только станет об этом известно</w:t>
      </w:r>
      <w:r w:rsidR="00051589">
        <w:rPr>
          <w:sz w:val="28"/>
          <w:szCs w:val="28"/>
        </w:rPr>
        <w:t>.</w:t>
      </w:r>
    </w:p>
    <w:p w:rsidR="00087303" w:rsidRPr="00087303" w:rsidRDefault="00087303" w:rsidP="00087303">
      <w:pPr>
        <w:numPr>
          <w:ilvl w:val="0"/>
          <w:numId w:val="6"/>
        </w:numPr>
        <w:tabs>
          <w:tab w:val="left" w:pos="960"/>
          <w:tab w:val="left" w:pos="1080"/>
          <w:tab w:val="left" w:pos="1200"/>
        </w:tabs>
        <w:ind w:left="0" w:firstLine="709"/>
        <w:jc w:val="both"/>
        <w:rPr>
          <w:sz w:val="28"/>
          <w:szCs w:val="28"/>
        </w:rPr>
      </w:pPr>
      <w:r w:rsidRPr="0008730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12.1</w:t>
      </w:r>
      <w:r w:rsidRPr="00087303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>
        <w:rPr>
          <w:sz w:val="28"/>
          <w:szCs w:val="28"/>
        </w:rPr>
        <w:t>соблюдает ограничения в части получения</w:t>
      </w:r>
      <w:r w:rsidRPr="00087303">
        <w:rPr>
          <w:sz w:val="28"/>
          <w:szCs w:val="28"/>
        </w:rPr>
        <w:t xml:space="preserve"> в связи с выполнением служебных (должностных) обязанностей не предусмотренны</w:t>
      </w:r>
      <w:r>
        <w:rPr>
          <w:sz w:val="28"/>
          <w:szCs w:val="28"/>
        </w:rPr>
        <w:t>х</w:t>
      </w:r>
      <w:r w:rsidRPr="00087303">
        <w:rPr>
          <w:sz w:val="28"/>
          <w:szCs w:val="28"/>
        </w:rPr>
        <w:t xml:space="preserve"> законодательством Российской Федерации вознаграждени</w:t>
      </w:r>
      <w:r>
        <w:rPr>
          <w:sz w:val="28"/>
          <w:szCs w:val="28"/>
        </w:rPr>
        <w:t>й</w:t>
      </w:r>
      <w:r w:rsidRPr="00087303">
        <w:rPr>
          <w:sz w:val="28"/>
          <w:szCs w:val="28"/>
        </w:rPr>
        <w:t xml:space="preserve"> (ссуды, денежное и иное вознаграждение, услуги, оплату развлечений, отдыха, транспортных расходов) и подарк</w:t>
      </w:r>
      <w:r>
        <w:rPr>
          <w:sz w:val="28"/>
          <w:szCs w:val="28"/>
        </w:rPr>
        <w:t>ов</w:t>
      </w:r>
      <w:r w:rsidRPr="00087303">
        <w:rPr>
          <w:sz w:val="28"/>
          <w:szCs w:val="28"/>
        </w:rPr>
        <w:t xml:space="preserve"> от физических и юридических лиц.</w:t>
      </w:r>
    </w:p>
    <w:p w:rsidR="001C0F28" w:rsidRDefault="002B348E" w:rsidP="001C0F28">
      <w:pPr>
        <w:numPr>
          <w:ilvl w:val="0"/>
          <w:numId w:val="6"/>
        </w:numPr>
        <w:tabs>
          <w:tab w:val="left" w:pos="960"/>
          <w:tab w:val="left" w:pos="1200"/>
        </w:tabs>
        <w:ind w:left="0" w:firstLine="709"/>
        <w:jc w:val="both"/>
        <w:rPr>
          <w:sz w:val="28"/>
          <w:szCs w:val="28"/>
        </w:rPr>
      </w:pPr>
      <w:r w:rsidRPr="001C0F28">
        <w:rPr>
          <w:sz w:val="28"/>
          <w:szCs w:val="28"/>
        </w:rPr>
        <w:t xml:space="preserve">Соблюдает </w:t>
      </w:r>
      <w:r w:rsidR="00615808" w:rsidRPr="001C0F28">
        <w:rPr>
          <w:sz w:val="28"/>
          <w:szCs w:val="28"/>
        </w:rPr>
        <w:t xml:space="preserve">требования к служебному поведению и </w:t>
      </w:r>
      <w:r w:rsidRPr="001C0F28">
        <w:rPr>
          <w:sz w:val="28"/>
          <w:szCs w:val="28"/>
        </w:rPr>
        <w:t xml:space="preserve">положения Кодекса </w:t>
      </w:r>
      <w:r w:rsidR="001C0F28" w:rsidRPr="00B57A09">
        <w:rPr>
          <w:sz w:val="28"/>
          <w:szCs w:val="28"/>
        </w:rPr>
        <w:t xml:space="preserve">этики </w:t>
      </w:r>
      <w:r w:rsidR="001C0F28">
        <w:rPr>
          <w:sz w:val="28"/>
          <w:szCs w:val="28"/>
        </w:rPr>
        <w:t xml:space="preserve">служебного поведения сотрудников </w:t>
      </w:r>
      <w:r w:rsidR="002D1503">
        <w:rPr>
          <w:sz w:val="28"/>
          <w:szCs w:val="28"/>
        </w:rPr>
        <w:t>МОУ Петряксинской СОШ</w:t>
      </w:r>
      <w:r w:rsidR="001C0F28" w:rsidRPr="00B57A09">
        <w:rPr>
          <w:sz w:val="28"/>
          <w:szCs w:val="28"/>
        </w:rPr>
        <w:t xml:space="preserve">, утвержденного </w:t>
      </w:r>
      <w:r w:rsidR="001C0F28">
        <w:rPr>
          <w:sz w:val="28"/>
          <w:szCs w:val="28"/>
        </w:rPr>
        <w:t xml:space="preserve">приказом </w:t>
      </w:r>
      <w:r w:rsidR="002D1503">
        <w:rPr>
          <w:sz w:val="28"/>
          <w:szCs w:val="28"/>
        </w:rPr>
        <w:t>МОУ Петряксинской СОШ № 34 от 30</w:t>
      </w:r>
      <w:r w:rsidR="001C0F28" w:rsidRPr="00B57A09">
        <w:rPr>
          <w:sz w:val="28"/>
          <w:szCs w:val="28"/>
        </w:rPr>
        <w:t>.</w:t>
      </w:r>
      <w:r w:rsidR="002D1503">
        <w:rPr>
          <w:sz w:val="28"/>
          <w:szCs w:val="28"/>
        </w:rPr>
        <w:t>06.2014 г.</w:t>
      </w:r>
      <w:r w:rsidR="001C0F28" w:rsidRPr="00B57A09">
        <w:rPr>
          <w:sz w:val="28"/>
          <w:szCs w:val="28"/>
        </w:rPr>
        <w:t xml:space="preserve"> </w:t>
      </w:r>
      <w:r w:rsidR="002D1503">
        <w:rPr>
          <w:sz w:val="28"/>
          <w:szCs w:val="28"/>
        </w:rPr>
        <w:t xml:space="preserve"> </w:t>
      </w:r>
    </w:p>
    <w:p w:rsidR="00DE516D" w:rsidRPr="001C0F28" w:rsidRDefault="00DE516D" w:rsidP="002D1503">
      <w:pPr>
        <w:tabs>
          <w:tab w:val="left" w:pos="960"/>
          <w:tab w:val="left" w:pos="1200"/>
        </w:tabs>
        <w:ind w:left="720"/>
        <w:jc w:val="both"/>
        <w:rPr>
          <w:b/>
          <w:sz w:val="28"/>
          <w:szCs w:val="28"/>
        </w:rPr>
      </w:pPr>
    </w:p>
    <w:p w:rsidR="00644EB5" w:rsidRPr="00902E89" w:rsidRDefault="00644EB5" w:rsidP="002D1503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5. Ответственность</w:t>
      </w:r>
    </w:p>
    <w:p w:rsidR="002700DF" w:rsidRDefault="002700DF" w:rsidP="00270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</w:t>
      </w:r>
      <w:r w:rsidRPr="00CB08B5">
        <w:rPr>
          <w:sz w:val="28"/>
          <w:szCs w:val="28"/>
        </w:rPr>
        <w:t xml:space="preserve"> обязанностей, установленных Федеральным </w:t>
      </w:r>
      <w:r>
        <w:rPr>
          <w:sz w:val="28"/>
          <w:szCs w:val="28"/>
        </w:rPr>
        <w:t>з</w:t>
      </w:r>
      <w:r w:rsidRPr="00CB08B5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от 25.12.2008 № 273-ФЗ </w:t>
      </w:r>
      <w:r w:rsidRPr="00CB08B5">
        <w:rPr>
          <w:sz w:val="28"/>
          <w:szCs w:val="28"/>
        </w:rPr>
        <w:t>«О противодействии коррупции».</w:t>
      </w:r>
    </w:p>
    <w:p w:rsidR="001C0F28" w:rsidRDefault="002700DF" w:rsidP="001C0F28">
      <w:pPr>
        <w:numPr>
          <w:ilvl w:val="0"/>
          <w:numId w:val="6"/>
        </w:numPr>
        <w:tabs>
          <w:tab w:val="left" w:pos="960"/>
          <w:tab w:val="left" w:pos="12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положений Кодекса </w:t>
      </w:r>
      <w:r w:rsidR="001C0F28" w:rsidRPr="00B57A09">
        <w:rPr>
          <w:sz w:val="28"/>
          <w:szCs w:val="28"/>
        </w:rPr>
        <w:t xml:space="preserve">этики </w:t>
      </w:r>
      <w:r w:rsidR="001C0F28">
        <w:rPr>
          <w:sz w:val="28"/>
          <w:szCs w:val="28"/>
        </w:rPr>
        <w:t xml:space="preserve">служебного поведения сотрудников </w:t>
      </w:r>
      <w:r w:rsidR="002D1503">
        <w:rPr>
          <w:sz w:val="28"/>
          <w:szCs w:val="28"/>
        </w:rPr>
        <w:t>МОУ Петряксинской СОШ</w:t>
      </w:r>
      <w:r w:rsidR="001C0F28" w:rsidRPr="00B57A09">
        <w:rPr>
          <w:sz w:val="28"/>
          <w:szCs w:val="28"/>
        </w:rPr>
        <w:t xml:space="preserve">, утвержденного </w:t>
      </w:r>
      <w:r w:rsidR="001C0F28">
        <w:rPr>
          <w:sz w:val="28"/>
          <w:szCs w:val="28"/>
        </w:rPr>
        <w:t xml:space="preserve">приказом </w:t>
      </w:r>
      <w:r w:rsidR="002D1503">
        <w:rPr>
          <w:sz w:val="28"/>
          <w:szCs w:val="28"/>
        </w:rPr>
        <w:t>МОУ Петряксинской СОШ  № 34 от 30</w:t>
      </w:r>
      <w:r w:rsidR="002D1503" w:rsidRPr="00B57A09">
        <w:rPr>
          <w:sz w:val="28"/>
          <w:szCs w:val="28"/>
        </w:rPr>
        <w:t>.</w:t>
      </w:r>
      <w:r w:rsidR="002D1503">
        <w:rPr>
          <w:sz w:val="28"/>
          <w:szCs w:val="28"/>
        </w:rPr>
        <w:t>06.2014 г</w:t>
      </w:r>
      <w:r w:rsidR="001C0F28" w:rsidRPr="00B57A09">
        <w:rPr>
          <w:sz w:val="28"/>
          <w:szCs w:val="28"/>
        </w:rPr>
        <w:t xml:space="preserve">. </w:t>
      </w:r>
    </w:p>
    <w:p w:rsidR="00E26A7A" w:rsidRPr="004B31C0" w:rsidRDefault="002700DF" w:rsidP="004B31C0">
      <w:pPr>
        <w:ind w:firstLine="720"/>
        <w:jc w:val="both"/>
        <w:rPr>
          <w:sz w:val="28"/>
          <w:szCs w:val="28"/>
        </w:rPr>
      </w:pPr>
      <w:r w:rsidRPr="00CB08B5">
        <w:rPr>
          <w:sz w:val="28"/>
          <w:szCs w:val="28"/>
        </w:rPr>
        <w:t>Иные нарушения действующего законодательства</w:t>
      </w:r>
      <w:r w:rsidR="00B57A09" w:rsidRPr="00B57A09">
        <w:rPr>
          <w:sz w:val="28"/>
          <w:szCs w:val="28"/>
        </w:rPr>
        <w:t xml:space="preserve"> </w:t>
      </w:r>
      <w:r w:rsidR="00B57A09">
        <w:rPr>
          <w:sz w:val="28"/>
          <w:szCs w:val="28"/>
        </w:rPr>
        <w:t>по противодействи</w:t>
      </w:r>
      <w:r w:rsidR="004B31C0">
        <w:rPr>
          <w:sz w:val="28"/>
          <w:szCs w:val="28"/>
        </w:rPr>
        <w:t>ю</w:t>
      </w:r>
      <w:r w:rsidR="00B57A09">
        <w:rPr>
          <w:sz w:val="28"/>
          <w:szCs w:val="28"/>
        </w:rPr>
        <w:t xml:space="preserve"> коррупции</w:t>
      </w:r>
      <w:r w:rsidRPr="00CB08B5">
        <w:rPr>
          <w:sz w:val="28"/>
          <w:szCs w:val="28"/>
        </w:rPr>
        <w:t>.</w:t>
      </w:r>
    </w:p>
    <w:sectPr w:rsidR="00E26A7A" w:rsidRPr="004B31C0" w:rsidSect="00D81A79">
      <w:headerReference w:type="even" r:id="rId7"/>
      <w:headerReference w:type="default" r:id="rId8"/>
      <w:pgSz w:w="11906" w:h="16838"/>
      <w:pgMar w:top="1438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B2" w:rsidRDefault="00BA1EB2">
      <w:r>
        <w:separator/>
      </w:r>
    </w:p>
  </w:endnote>
  <w:endnote w:type="continuationSeparator" w:id="0">
    <w:p w:rsidR="00BA1EB2" w:rsidRDefault="00BA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B2" w:rsidRDefault="00BA1EB2">
      <w:r>
        <w:separator/>
      </w:r>
    </w:p>
  </w:footnote>
  <w:footnote w:type="continuationSeparator" w:id="0">
    <w:p w:rsidR="00BA1EB2" w:rsidRDefault="00BA1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41" w:rsidRDefault="003A3041" w:rsidP="009C22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3041" w:rsidRDefault="003A30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41" w:rsidRDefault="003A3041" w:rsidP="009C222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1503">
      <w:rPr>
        <w:rStyle w:val="a7"/>
        <w:noProof/>
      </w:rPr>
      <w:t>2</w:t>
    </w:r>
    <w:r>
      <w:rPr>
        <w:rStyle w:val="a7"/>
      </w:rPr>
      <w:fldChar w:fldCharType="end"/>
    </w:r>
  </w:p>
  <w:p w:rsidR="003A3041" w:rsidRDefault="003A30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93C"/>
    <w:multiLevelType w:val="hybridMultilevel"/>
    <w:tmpl w:val="F370BA1C"/>
    <w:lvl w:ilvl="0" w:tplc="9140BC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E005F0"/>
    <w:multiLevelType w:val="multilevel"/>
    <w:tmpl w:val="1B5AA42A"/>
    <w:lvl w:ilvl="0">
      <w:start w:val="1"/>
      <w:numFmt w:val="none"/>
      <w:lvlText w:val="3.2.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8FC292F"/>
    <w:multiLevelType w:val="hybridMultilevel"/>
    <w:tmpl w:val="379E3114"/>
    <w:lvl w:ilvl="0" w:tplc="9140BC3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274B4"/>
    <w:multiLevelType w:val="multilevel"/>
    <w:tmpl w:val="3E74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55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DE01348"/>
    <w:multiLevelType w:val="multilevel"/>
    <w:tmpl w:val="8586ED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</w:lvl>
  </w:abstractNum>
  <w:abstractNum w:abstractNumId="5">
    <w:nsid w:val="3FA85AAB"/>
    <w:multiLevelType w:val="hybridMultilevel"/>
    <w:tmpl w:val="49B03A5A"/>
    <w:lvl w:ilvl="0" w:tplc="EA6012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D45F0"/>
    <w:multiLevelType w:val="singleLevel"/>
    <w:tmpl w:val="A34A017C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FA6D2B"/>
    <w:multiLevelType w:val="hybridMultilevel"/>
    <w:tmpl w:val="CBFE4580"/>
    <w:lvl w:ilvl="0" w:tplc="EA6012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A956FB"/>
    <w:multiLevelType w:val="multilevel"/>
    <w:tmpl w:val="083C34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D158C1"/>
    <w:multiLevelType w:val="hybridMultilevel"/>
    <w:tmpl w:val="5BAC4EE6"/>
    <w:lvl w:ilvl="0" w:tplc="9140BC3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25F8D"/>
    <w:multiLevelType w:val="hybridMultilevel"/>
    <w:tmpl w:val="F1DC2062"/>
    <w:lvl w:ilvl="0" w:tplc="9188721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247"/>
    <w:rsid w:val="00004441"/>
    <w:rsid w:val="000218D1"/>
    <w:rsid w:val="00023297"/>
    <w:rsid w:val="0002699F"/>
    <w:rsid w:val="00051589"/>
    <w:rsid w:val="00063FA4"/>
    <w:rsid w:val="00074FAD"/>
    <w:rsid w:val="00087303"/>
    <w:rsid w:val="00093DCC"/>
    <w:rsid w:val="000A39B6"/>
    <w:rsid w:val="000B23A3"/>
    <w:rsid w:val="000B33B4"/>
    <w:rsid w:val="000B500B"/>
    <w:rsid w:val="000C0BCF"/>
    <w:rsid w:val="000C2E01"/>
    <w:rsid w:val="000D19AC"/>
    <w:rsid w:val="000D7CBE"/>
    <w:rsid w:val="000E012B"/>
    <w:rsid w:val="000E273F"/>
    <w:rsid w:val="000F0112"/>
    <w:rsid w:val="00103E84"/>
    <w:rsid w:val="0011232C"/>
    <w:rsid w:val="001162D3"/>
    <w:rsid w:val="001272E0"/>
    <w:rsid w:val="001334BF"/>
    <w:rsid w:val="001351AE"/>
    <w:rsid w:val="001619BF"/>
    <w:rsid w:val="00165F77"/>
    <w:rsid w:val="0017369B"/>
    <w:rsid w:val="00182598"/>
    <w:rsid w:val="00193058"/>
    <w:rsid w:val="001C0F28"/>
    <w:rsid w:val="001C3E1F"/>
    <w:rsid w:val="001C5681"/>
    <w:rsid w:val="001E0D06"/>
    <w:rsid w:val="001E3F10"/>
    <w:rsid w:val="001F0320"/>
    <w:rsid w:val="002005A6"/>
    <w:rsid w:val="0020221E"/>
    <w:rsid w:val="00203595"/>
    <w:rsid w:val="00220C6C"/>
    <w:rsid w:val="00236FDF"/>
    <w:rsid w:val="00252E22"/>
    <w:rsid w:val="00256642"/>
    <w:rsid w:val="00267386"/>
    <w:rsid w:val="002700DF"/>
    <w:rsid w:val="0027078C"/>
    <w:rsid w:val="00270F0B"/>
    <w:rsid w:val="00273B10"/>
    <w:rsid w:val="0029370F"/>
    <w:rsid w:val="00297038"/>
    <w:rsid w:val="002A2FEA"/>
    <w:rsid w:val="002A440F"/>
    <w:rsid w:val="002A6E63"/>
    <w:rsid w:val="002B08D8"/>
    <w:rsid w:val="002B348E"/>
    <w:rsid w:val="002C47A0"/>
    <w:rsid w:val="002C75AA"/>
    <w:rsid w:val="002D1503"/>
    <w:rsid w:val="002D3386"/>
    <w:rsid w:val="002D665B"/>
    <w:rsid w:val="002D68FD"/>
    <w:rsid w:val="002E2321"/>
    <w:rsid w:val="002F58F9"/>
    <w:rsid w:val="00302718"/>
    <w:rsid w:val="00304106"/>
    <w:rsid w:val="00312251"/>
    <w:rsid w:val="00313045"/>
    <w:rsid w:val="003409AD"/>
    <w:rsid w:val="0035171A"/>
    <w:rsid w:val="00353731"/>
    <w:rsid w:val="003714FF"/>
    <w:rsid w:val="003832EE"/>
    <w:rsid w:val="00386221"/>
    <w:rsid w:val="003908DA"/>
    <w:rsid w:val="00396399"/>
    <w:rsid w:val="003A3041"/>
    <w:rsid w:val="003D7D24"/>
    <w:rsid w:val="004001F6"/>
    <w:rsid w:val="004158A7"/>
    <w:rsid w:val="00417E01"/>
    <w:rsid w:val="004219C6"/>
    <w:rsid w:val="00435BEC"/>
    <w:rsid w:val="00446768"/>
    <w:rsid w:val="00471FD1"/>
    <w:rsid w:val="00476AB9"/>
    <w:rsid w:val="00477C33"/>
    <w:rsid w:val="00480B36"/>
    <w:rsid w:val="00492F36"/>
    <w:rsid w:val="004932D5"/>
    <w:rsid w:val="004A7344"/>
    <w:rsid w:val="004B31C0"/>
    <w:rsid w:val="004B4526"/>
    <w:rsid w:val="004C2E35"/>
    <w:rsid w:val="004F3AB5"/>
    <w:rsid w:val="0050307F"/>
    <w:rsid w:val="00514593"/>
    <w:rsid w:val="00515A86"/>
    <w:rsid w:val="00534418"/>
    <w:rsid w:val="0054195E"/>
    <w:rsid w:val="00543A9A"/>
    <w:rsid w:val="005553C1"/>
    <w:rsid w:val="00557B4C"/>
    <w:rsid w:val="0056116C"/>
    <w:rsid w:val="00561943"/>
    <w:rsid w:val="00563062"/>
    <w:rsid w:val="00570E87"/>
    <w:rsid w:val="0057735C"/>
    <w:rsid w:val="0058743F"/>
    <w:rsid w:val="005A280B"/>
    <w:rsid w:val="005A7F7B"/>
    <w:rsid w:val="005D1D94"/>
    <w:rsid w:val="005D7A73"/>
    <w:rsid w:val="005E3ED1"/>
    <w:rsid w:val="00602EC9"/>
    <w:rsid w:val="00606DD7"/>
    <w:rsid w:val="00615808"/>
    <w:rsid w:val="00627CFF"/>
    <w:rsid w:val="006419D1"/>
    <w:rsid w:val="00644EB5"/>
    <w:rsid w:val="00647092"/>
    <w:rsid w:val="0065340C"/>
    <w:rsid w:val="00661CDB"/>
    <w:rsid w:val="006671D9"/>
    <w:rsid w:val="00676660"/>
    <w:rsid w:val="00682FD7"/>
    <w:rsid w:val="00693228"/>
    <w:rsid w:val="006A1469"/>
    <w:rsid w:val="006C247E"/>
    <w:rsid w:val="006D0146"/>
    <w:rsid w:val="006D058D"/>
    <w:rsid w:val="006E4231"/>
    <w:rsid w:val="006E5859"/>
    <w:rsid w:val="006E76A7"/>
    <w:rsid w:val="006F182C"/>
    <w:rsid w:val="006F1EFD"/>
    <w:rsid w:val="0070633C"/>
    <w:rsid w:val="00745C89"/>
    <w:rsid w:val="007502CD"/>
    <w:rsid w:val="00750B93"/>
    <w:rsid w:val="00752859"/>
    <w:rsid w:val="007602A0"/>
    <w:rsid w:val="00780C90"/>
    <w:rsid w:val="00790CC7"/>
    <w:rsid w:val="0079651C"/>
    <w:rsid w:val="007B0E44"/>
    <w:rsid w:val="007B1E01"/>
    <w:rsid w:val="007B7F16"/>
    <w:rsid w:val="007C20CC"/>
    <w:rsid w:val="007C3B79"/>
    <w:rsid w:val="007D13F6"/>
    <w:rsid w:val="007E19F5"/>
    <w:rsid w:val="007F132B"/>
    <w:rsid w:val="007F3360"/>
    <w:rsid w:val="008032B9"/>
    <w:rsid w:val="00804CD6"/>
    <w:rsid w:val="0081364B"/>
    <w:rsid w:val="00825687"/>
    <w:rsid w:val="008406E3"/>
    <w:rsid w:val="0086498E"/>
    <w:rsid w:val="0087476A"/>
    <w:rsid w:val="00876989"/>
    <w:rsid w:val="008852FB"/>
    <w:rsid w:val="008868EC"/>
    <w:rsid w:val="008A000F"/>
    <w:rsid w:val="008E12F1"/>
    <w:rsid w:val="008F7F31"/>
    <w:rsid w:val="00902E89"/>
    <w:rsid w:val="009217AD"/>
    <w:rsid w:val="009332E4"/>
    <w:rsid w:val="009361BD"/>
    <w:rsid w:val="009458D2"/>
    <w:rsid w:val="00951262"/>
    <w:rsid w:val="00956DAC"/>
    <w:rsid w:val="009648E1"/>
    <w:rsid w:val="00967319"/>
    <w:rsid w:val="0097185E"/>
    <w:rsid w:val="009C222C"/>
    <w:rsid w:val="009C5905"/>
    <w:rsid w:val="009D37DE"/>
    <w:rsid w:val="00A01F81"/>
    <w:rsid w:val="00A05E30"/>
    <w:rsid w:val="00A13586"/>
    <w:rsid w:val="00A13DD4"/>
    <w:rsid w:val="00A4461C"/>
    <w:rsid w:val="00A52687"/>
    <w:rsid w:val="00A707CF"/>
    <w:rsid w:val="00A8038A"/>
    <w:rsid w:val="00A9630E"/>
    <w:rsid w:val="00AA4A1E"/>
    <w:rsid w:val="00AC55EC"/>
    <w:rsid w:val="00AD5483"/>
    <w:rsid w:val="00AD7FAA"/>
    <w:rsid w:val="00AF1EED"/>
    <w:rsid w:val="00AF2FF7"/>
    <w:rsid w:val="00AF3A65"/>
    <w:rsid w:val="00B02BC9"/>
    <w:rsid w:val="00B05DC2"/>
    <w:rsid w:val="00B244FD"/>
    <w:rsid w:val="00B431B7"/>
    <w:rsid w:val="00B57A09"/>
    <w:rsid w:val="00B652B2"/>
    <w:rsid w:val="00B67975"/>
    <w:rsid w:val="00B67FE9"/>
    <w:rsid w:val="00B735B1"/>
    <w:rsid w:val="00B8349D"/>
    <w:rsid w:val="00B927FE"/>
    <w:rsid w:val="00BA1EB2"/>
    <w:rsid w:val="00BA357A"/>
    <w:rsid w:val="00BA6333"/>
    <w:rsid w:val="00BB2B56"/>
    <w:rsid w:val="00BC39BC"/>
    <w:rsid w:val="00BC56F3"/>
    <w:rsid w:val="00BD2B24"/>
    <w:rsid w:val="00C230FD"/>
    <w:rsid w:val="00C45480"/>
    <w:rsid w:val="00C62B71"/>
    <w:rsid w:val="00C67C4D"/>
    <w:rsid w:val="00C726BE"/>
    <w:rsid w:val="00C7439C"/>
    <w:rsid w:val="00C83247"/>
    <w:rsid w:val="00C9155C"/>
    <w:rsid w:val="00C93820"/>
    <w:rsid w:val="00C95806"/>
    <w:rsid w:val="00CA6C5F"/>
    <w:rsid w:val="00CD40A1"/>
    <w:rsid w:val="00CE2A89"/>
    <w:rsid w:val="00CE6C8F"/>
    <w:rsid w:val="00CF49CE"/>
    <w:rsid w:val="00CF6434"/>
    <w:rsid w:val="00D07637"/>
    <w:rsid w:val="00D13652"/>
    <w:rsid w:val="00D15AB7"/>
    <w:rsid w:val="00D2189D"/>
    <w:rsid w:val="00D27144"/>
    <w:rsid w:val="00D312EB"/>
    <w:rsid w:val="00D40D53"/>
    <w:rsid w:val="00D81A79"/>
    <w:rsid w:val="00D83AB4"/>
    <w:rsid w:val="00D921E6"/>
    <w:rsid w:val="00D93D25"/>
    <w:rsid w:val="00DB4A79"/>
    <w:rsid w:val="00DB5555"/>
    <w:rsid w:val="00DE21C9"/>
    <w:rsid w:val="00DE4228"/>
    <w:rsid w:val="00DE516D"/>
    <w:rsid w:val="00DE7224"/>
    <w:rsid w:val="00E02399"/>
    <w:rsid w:val="00E032CB"/>
    <w:rsid w:val="00E26A7A"/>
    <w:rsid w:val="00E32C96"/>
    <w:rsid w:val="00E360F9"/>
    <w:rsid w:val="00E6291C"/>
    <w:rsid w:val="00E75A5F"/>
    <w:rsid w:val="00E8346B"/>
    <w:rsid w:val="00E90D06"/>
    <w:rsid w:val="00EC4225"/>
    <w:rsid w:val="00EC6096"/>
    <w:rsid w:val="00ED4406"/>
    <w:rsid w:val="00ED79B8"/>
    <w:rsid w:val="00EF4851"/>
    <w:rsid w:val="00F11B2D"/>
    <w:rsid w:val="00F123C3"/>
    <w:rsid w:val="00F16539"/>
    <w:rsid w:val="00F23F7D"/>
    <w:rsid w:val="00F27808"/>
    <w:rsid w:val="00F27F82"/>
    <w:rsid w:val="00F32736"/>
    <w:rsid w:val="00F462EB"/>
    <w:rsid w:val="00F5256C"/>
    <w:rsid w:val="00F572A5"/>
    <w:rsid w:val="00F96123"/>
    <w:rsid w:val="00FA1D4A"/>
    <w:rsid w:val="00FD05E1"/>
    <w:rsid w:val="00FD1D92"/>
    <w:rsid w:val="00FD4C13"/>
    <w:rsid w:val="00FE1859"/>
    <w:rsid w:val="00FF2720"/>
    <w:rsid w:val="00FF36B4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56C"/>
  </w:style>
  <w:style w:type="paragraph" w:styleId="1">
    <w:name w:val="heading 1"/>
    <w:basedOn w:val="a"/>
    <w:next w:val="a"/>
    <w:link w:val="10"/>
    <w:qFormat/>
    <w:rsid w:val="00F52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5256C"/>
    <w:pPr>
      <w:keepNext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F5256C"/>
    <w:pPr>
      <w:ind w:firstLine="567"/>
    </w:pPr>
    <w:rPr>
      <w:sz w:val="28"/>
    </w:rPr>
  </w:style>
  <w:style w:type="paragraph" w:styleId="21">
    <w:name w:val="Body Text Indent 2"/>
    <w:basedOn w:val="a"/>
    <w:rsid w:val="00F5256C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A8038A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2F58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F58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6C247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247E"/>
  </w:style>
  <w:style w:type="paragraph" w:styleId="a8">
    <w:name w:val="Body Text"/>
    <w:basedOn w:val="a"/>
    <w:rsid w:val="009D37DE"/>
    <w:pPr>
      <w:spacing w:after="120"/>
    </w:pPr>
  </w:style>
  <w:style w:type="character" w:customStyle="1" w:styleId="10">
    <w:name w:val="Заголовок 1 Знак"/>
    <w:link w:val="1"/>
    <w:rsid w:val="005A280B"/>
    <w:rPr>
      <w:sz w:val="28"/>
    </w:rPr>
  </w:style>
  <w:style w:type="character" w:customStyle="1" w:styleId="20">
    <w:name w:val="Заголовок 2 Знак"/>
    <w:link w:val="2"/>
    <w:rsid w:val="005A280B"/>
    <w:rPr>
      <w:b/>
      <w:sz w:val="28"/>
    </w:rPr>
  </w:style>
  <w:style w:type="character" w:customStyle="1" w:styleId="a4">
    <w:name w:val="Основной текст с отступом Знак"/>
    <w:link w:val="a3"/>
    <w:rsid w:val="006A146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 Губернатора </vt:lpstr>
    </vt:vector>
  </TitlesOfParts>
  <Company>АГНО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 Губернатора</dc:title>
  <dc:creator>1</dc:creator>
  <cp:lastModifiedBy>1</cp:lastModifiedBy>
  <cp:revision>1</cp:revision>
  <cp:lastPrinted>2014-06-18T07:06:00Z</cp:lastPrinted>
  <dcterms:created xsi:type="dcterms:W3CDTF">2019-06-14T20:07:00Z</dcterms:created>
  <dcterms:modified xsi:type="dcterms:W3CDTF">2019-06-14T20:08:00Z</dcterms:modified>
</cp:coreProperties>
</file>