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FD" w:rsidRDefault="007B5EFD" w:rsidP="007B5EFD">
      <w:pPr>
        <w:ind w:left="10"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воспитательной работы</w:t>
      </w:r>
    </w:p>
    <w:p w:rsidR="007B5EFD" w:rsidRDefault="007B5EFD" w:rsidP="007B5EFD">
      <w:pPr>
        <w:ind w:left="10"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рамках Российского движения школьников </w:t>
      </w:r>
    </w:p>
    <w:p w:rsidR="007B5EFD" w:rsidRDefault="007B5EFD" w:rsidP="007B5EFD">
      <w:pPr>
        <w:ind w:left="10"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МОУ Петряксинская СШ</w:t>
      </w:r>
    </w:p>
    <w:p w:rsidR="007B5EFD" w:rsidRDefault="007B5EFD" w:rsidP="007B5EFD">
      <w:pPr>
        <w:ind w:right="32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на 2019 – 2020 учебный год</w:t>
      </w:r>
    </w:p>
    <w:p w:rsidR="007B5EFD" w:rsidRDefault="007B5EFD" w:rsidP="007B5EFD">
      <w:pPr>
        <w:ind w:right="3257"/>
        <w:rPr>
          <w:b/>
          <w:sz w:val="32"/>
          <w:szCs w:val="32"/>
        </w:rPr>
      </w:pPr>
    </w:p>
    <w:p w:rsidR="007B5EFD" w:rsidRDefault="007B5EFD" w:rsidP="007B5EFD">
      <w:pPr>
        <w:ind w:left="-1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7B5EFD" w:rsidRDefault="007B5EFD" w:rsidP="007B5EFD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7B5EFD" w:rsidRDefault="007B5EFD" w:rsidP="007B5EFD">
      <w:pPr>
        <w:ind w:left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цели РДШ предполагает решение ряда задач: </w:t>
      </w:r>
    </w:p>
    <w:p w:rsidR="007B5EFD" w:rsidRDefault="007B5EFD" w:rsidP="007B5EFD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7B5EFD" w:rsidRDefault="007B5EFD" w:rsidP="007B5EFD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7B5EFD" w:rsidRDefault="007B5EFD" w:rsidP="007B5EFD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7B5EFD" w:rsidRDefault="007B5EFD" w:rsidP="007B5EFD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</w: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jc w:val="both"/>
        <w:rPr>
          <w:sz w:val="28"/>
          <w:szCs w:val="28"/>
        </w:rPr>
      </w:pPr>
    </w:p>
    <w:p w:rsidR="007B5EFD" w:rsidRDefault="007B5EFD" w:rsidP="007B5EFD">
      <w:pPr>
        <w:rPr>
          <w:sz w:val="28"/>
          <w:szCs w:val="28"/>
        </w:rPr>
      </w:pPr>
    </w:p>
    <w:p w:rsidR="007B5EFD" w:rsidRDefault="007B5EFD" w:rsidP="007B5EFD">
      <w:pPr>
        <w:rPr>
          <w:sz w:val="28"/>
          <w:szCs w:val="28"/>
        </w:rPr>
      </w:pPr>
    </w:p>
    <w:tbl>
      <w:tblPr>
        <w:tblStyle w:val="TableGrid"/>
        <w:tblW w:w="0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2"/>
        <w:gridCol w:w="6237"/>
      </w:tblGrid>
      <w:tr w:rsidR="007B5EFD" w:rsidTr="007B5EFD">
        <w:trPr>
          <w:trHeight w:val="84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Направление воспитательной работы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работы по данному направлению </w:t>
            </w:r>
          </w:p>
        </w:tc>
      </w:tr>
      <w:tr w:rsidR="007B5EFD" w:rsidTr="007B5EFD">
        <w:trPr>
          <w:trHeight w:val="470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FD" w:rsidRDefault="007B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«Личностное развитие»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Первый аспект:</w:t>
            </w:r>
            <w:r>
              <w:rPr>
                <w:sz w:val="28"/>
                <w:szCs w:val="28"/>
              </w:rPr>
              <w:t xml:space="preserve"> Творческое развитие.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Второй аспект:</w:t>
            </w:r>
            <w:r>
              <w:rPr>
                <w:sz w:val="28"/>
                <w:szCs w:val="28"/>
              </w:rPr>
              <w:t xml:space="preserve"> Популяризация ЗОЖ.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EFD" w:rsidRDefault="007B5EFD">
            <w:pPr>
              <w:rPr>
                <w:sz w:val="28"/>
                <w:szCs w:val="28"/>
              </w:rPr>
            </w:pPr>
          </w:p>
          <w:p w:rsidR="007B5EFD" w:rsidRDefault="007B5EFD">
            <w:pPr>
              <w:ind w:left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Третий аспект: </w:t>
            </w:r>
          </w:p>
          <w:p w:rsidR="007B5EFD" w:rsidRDefault="007B5EF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профессий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FD" w:rsidRDefault="007B5EFD">
            <w:pPr>
              <w:ind w:left="662"/>
              <w:rPr>
                <w:sz w:val="28"/>
                <w:szCs w:val="28"/>
              </w:rPr>
            </w:pPr>
          </w:p>
          <w:p w:rsidR="007B5EFD" w:rsidRDefault="007B5E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творческой активности школьников; </w:t>
            </w:r>
          </w:p>
          <w:p w:rsidR="007B5EFD" w:rsidRDefault="007B5E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:rsidR="007B5EFD" w:rsidRDefault="007B5EFD">
            <w:pPr>
              <w:numPr>
                <w:ilvl w:val="0"/>
                <w:numId w:val="4"/>
              </w:numPr>
              <w:ind w:hanging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воспитательных усилий на разных этапах творческого процесса; </w:t>
            </w:r>
          </w:p>
          <w:p w:rsidR="007B5EFD" w:rsidRDefault="007B5EF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реализации творческого развития школьников. </w:t>
            </w:r>
          </w:p>
          <w:p w:rsidR="007B5EFD" w:rsidRDefault="007B5EFD">
            <w:pPr>
              <w:ind w:firstLine="75"/>
              <w:rPr>
                <w:sz w:val="28"/>
                <w:szCs w:val="28"/>
              </w:rPr>
            </w:pPr>
          </w:p>
          <w:p w:rsidR="007B5EFD" w:rsidRDefault="007B5EFD">
            <w:pPr>
              <w:numPr>
                <w:ilvl w:val="0"/>
                <w:numId w:val="6"/>
              </w:num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учащихся позитивного отношения к здоровому образу жизни; </w:t>
            </w:r>
          </w:p>
          <w:p w:rsidR="007B5EFD" w:rsidRDefault="007B5EFD">
            <w:pPr>
              <w:numPr>
                <w:ilvl w:val="0"/>
                <w:numId w:val="6"/>
              </w:num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созидающей здоровье философии; </w:t>
            </w:r>
          </w:p>
          <w:p w:rsidR="007B5EFD" w:rsidRDefault="007B5EFD">
            <w:pPr>
              <w:numPr>
                <w:ilvl w:val="0"/>
                <w:numId w:val="6"/>
              </w:num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7B5EFD" w:rsidRDefault="007B5EFD">
            <w:pPr>
              <w:ind w:left="720" w:firstLine="135"/>
              <w:rPr>
                <w:sz w:val="28"/>
                <w:szCs w:val="28"/>
              </w:rPr>
            </w:pPr>
          </w:p>
          <w:p w:rsidR="007B5EFD" w:rsidRDefault="007B5EF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:rsidR="007B5EFD" w:rsidRDefault="007B5EF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7B5EFD" w:rsidRDefault="007B5EF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7B5EFD" w:rsidRDefault="007B5EF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способности </w:t>
            </w:r>
            <w:r>
              <w:rPr>
                <w:sz w:val="28"/>
                <w:szCs w:val="28"/>
              </w:rPr>
              <w:tab/>
              <w:t xml:space="preserve">к </w:t>
            </w:r>
            <w:r>
              <w:rPr>
                <w:sz w:val="28"/>
                <w:szCs w:val="28"/>
              </w:rPr>
              <w:tab/>
              <w:t xml:space="preserve">коммуникации </w:t>
            </w:r>
            <w:r>
              <w:rPr>
                <w:sz w:val="28"/>
                <w:szCs w:val="28"/>
              </w:rPr>
              <w:tab/>
              <w:t xml:space="preserve">для решения </w:t>
            </w:r>
            <w:r>
              <w:rPr>
                <w:sz w:val="28"/>
                <w:szCs w:val="28"/>
              </w:rPr>
              <w:tab/>
              <w:t xml:space="preserve">задач взаимодействия; </w:t>
            </w:r>
          </w:p>
          <w:p w:rsidR="007B5EFD" w:rsidRDefault="007B5EF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:rsidR="007B5EFD" w:rsidRDefault="007B5EF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способности к самоорганизации и самообразованию</w:t>
            </w:r>
          </w:p>
        </w:tc>
      </w:tr>
      <w:tr w:rsidR="007B5EFD" w:rsidTr="007B5EFD">
        <w:trPr>
          <w:trHeight w:val="171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«Гражданская активность»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</w:t>
            </w:r>
          </w:p>
          <w:p w:rsidR="007B5EFD" w:rsidRDefault="007B5EFD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национальных культур и языков РФ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формированию активной жизненной позиции школьников;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 детей чувство патриотизма, национальной гордости за свою страну;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акции социальной направленности;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развития детской инициативы;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:rsidR="007B5EFD" w:rsidRDefault="007B5EFD">
            <w:pPr>
              <w:numPr>
                <w:ilvl w:val="0"/>
                <w:numId w:val="10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7B5EFD" w:rsidTr="007B5EFD">
        <w:trPr>
          <w:trHeight w:val="16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«Военно-патриотическое» </w:t>
            </w:r>
          </w:p>
          <w:p w:rsidR="007B5EFD" w:rsidRDefault="007B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numPr>
                <w:ilvl w:val="0"/>
                <w:numId w:val="12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:rsidR="007B5EFD" w:rsidRDefault="007B5EFD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в области военно-патриотического воспитания; </w:t>
            </w:r>
          </w:p>
          <w:p w:rsidR="007B5EFD" w:rsidRDefault="007B5EFD">
            <w:pPr>
              <w:numPr>
                <w:ilvl w:val="0"/>
                <w:numId w:val="12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военно-патриотического клуба на базе ОО и вовлечь в нее детей; </w:t>
            </w:r>
          </w:p>
          <w:p w:rsidR="007B5EFD" w:rsidRDefault="007B5EFD">
            <w:pPr>
              <w:numPr>
                <w:ilvl w:val="0"/>
                <w:numId w:val="12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</w:t>
            </w:r>
          </w:p>
          <w:p w:rsidR="007B5EFD" w:rsidRDefault="007B5EFD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соревнований, акций; </w:t>
            </w:r>
          </w:p>
          <w:p w:rsidR="007B5EFD" w:rsidRDefault="007B5EFD">
            <w:pPr>
              <w:numPr>
                <w:ilvl w:val="0"/>
                <w:numId w:val="12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7B5EFD" w:rsidRDefault="007B5EFD">
            <w:pPr>
              <w:numPr>
                <w:ilvl w:val="0"/>
                <w:numId w:val="12"/>
              </w:numPr>
              <w:ind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7B5EFD" w:rsidTr="007B5EFD">
        <w:trPr>
          <w:trHeight w:val="222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ind w:right="1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«Информационно-</w:t>
            </w:r>
            <w:proofErr w:type="spellStart"/>
            <w:r>
              <w:rPr>
                <w:sz w:val="28"/>
                <w:szCs w:val="28"/>
                <w:u w:val="single"/>
              </w:rPr>
              <w:t>медийное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FD" w:rsidRDefault="007B5EFD">
            <w:pPr>
              <w:numPr>
                <w:ilvl w:val="0"/>
                <w:numId w:val="14"/>
              </w:numPr>
              <w:ind w:firstLine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реализовать модели многофункциональной системы информационно-</w:t>
            </w:r>
            <w:proofErr w:type="spellStart"/>
            <w:r>
              <w:rPr>
                <w:sz w:val="28"/>
                <w:szCs w:val="28"/>
              </w:rPr>
              <w:t>медийный</w:t>
            </w:r>
            <w:proofErr w:type="spellEnd"/>
            <w:r>
              <w:rPr>
                <w:sz w:val="28"/>
                <w:szCs w:val="28"/>
              </w:rPr>
              <w:t xml:space="preserve"> центр для реализации системы информационно-</w:t>
            </w:r>
            <w:proofErr w:type="spellStart"/>
            <w:r>
              <w:rPr>
                <w:sz w:val="28"/>
                <w:szCs w:val="28"/>
              </w:rPr>
              <w:t>медийного</w:t>
            </w:r>
            <w:proofErr w:type="spellEnd"/>
            <w:r>
              <w:rPr>
                <w:sz w:val="28"/>
                <w:szCs w:val="28"/>
              </w:rPr>
              <w:t xml:space="preserve"> взаимодействия участников </w:t>
            </w:r>
          </w:p>
          <w:p w:rsidR="007B5EFD" w:rsidRDefault="007B5EFD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РДШ; </w:t>
            </w:r>
          </w:p>
          <w:p w:rsidR="007B5EFD" w:rsidRDefault="007B5EFD">
            <w:pPr>
              <w:numPr>
                <w:ilvl w:val="0"/>
                <w:numId w:val="14"/>
              </w:numPr>
              <w:ind w:firstLine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апробировать индикаторы и критерии оценки деятельности информационно-</w:t>
            </w:r>
            <w:proofErr w:type="spellStart"/>
            <w:r>
              <w:rPr>
                <w:sz w:val="28"/>
                <w:szCs w:val="28"/>
              </w:rPr>
              <w:t>медийного</w:t>
            </w:r>
            <w:proofErr w:type="spellEnd"/>
            <w:r>
              <w:rPr>
                <w:sz w:val="28"/>
                <w:szCs w:val="28"/>
              </w:rPr>
              <w:t xml:space="preserve"> направления РДШ; </w:t>
            </w:r>
          </w:p>
          <w:p w:rsidR="007B5EFD" w:rsidRDefault="007B5EFD">
            <w:pPr>
              <w:numPr>
                <w:ilvl w:val="0"/>
                <w:numId w:val="14"/>
              </w:numPr>
              <w:ind w:firstLine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систему взаимодействия с информационно-</w:t>
            </w:r>
            <w:proofErr w:type="spellStart"/>
            <w:r>
              <w:rPr>
                <w:sz w:val="28"/>
                <w:szCs w:val="28"/>
              </w:rPr>
              <w:t>медийными</w:t>
            </w:r>
            <w:proofErr w:type="spellEnd"/>
            <w:r>
              <w:rPr>
                <w:sz w:val="28"/>
                <w:szCs w:val="28"/>
              </w:rPr>
              <w:t xml:space="preserve"> партнерами. </w:t>
            </w:r>
          </w:p>
        </w:tc>
      </w:tr>
    </w:tbl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EFD" w:rsidRDefault="007B5EFD" w:rsidP="007B5E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Ожидаемые результаты: </w:t>
      </w:r>
    </w:p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 xml:space="preserve">- самоорганизация на уровне здорового образа жизни; </w:t>
      </w:r>
    </w:p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системы Российского движения школьников; </w:t>
      </w:r>
    </w:p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 xml:space="preserve">- личностный рост участников; </w:t>
      </w:r>
    </w:p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7B5EFD" w:rsidRDefault="007B5EFD" w:rsidP="007B5EFD">
      <w:pPr>
        <w:rPr>
          <w:sz w:val="28"/>
          <w:szCs w:val="28"/>
        </w:rPr>
      </w:pPr>
      <w:r>
        <w:rPr>
          <w:sz w:val="28"/>
          <w:szCs w:val="28"/>
        </w:rPr>
        <w:t>- развитие мотивации личности к познанию и творчеству.</w:t>
      </w:r>
    </w:p>
    <w:p w:rsidR="007B5EFD" w:rsidRDefault="007B5EFD" w:rsidP="007B5EFD">
      <w:pPr>
        <w:rPr>
          <w:sz w:val="28"/>
          <w:szCs w:val="28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jc w:val="center"/>
        <w:rPr>
          <w:b/>
          <w:bCs/>
          <w:sz w:val="22"/>
          <w:szCs w:val="22"/>
        </w:rPr>
      </w:pPr>
    </w:p>
    <w:p w:rsidR="007B5EFD" w:rsidRDefault="007B5EFD" w:rsidP="007B5EFD">
      <w:pPr>
        <w:pStyle w:val="Default"/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horzAnchor="margin" w:tblpY="5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2977"/>
      </w:tblGrid>
      <w:tr w:rsidR="007B5EFD" w:rsidTr="007B5EFD">
        <w:trPr>
          <w:trHeight w:val="2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РДШ </w:t>
            </w:r>
          </w:p>
        </w:tc>
      </w:tr>
      <w:tr w:rsidR="007B5EFD" w:rsidTr="007B5EFD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1 сентября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5 октября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7B5EFD" w:rsidTr="007B5EFD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2-ая неделя октября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29 октября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4 ноября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героев Отечества </w:t>
            </w:r>
          </w:p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Военно-патриотическое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12 декабря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7B5EFD" w:rsidTr="007B5EFD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февраля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научного творчества;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февраля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7B5EFD" w:rsidTr="007B5EFD">
        <w:trPr>
          <w:trHeight w:val="5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Первое воскресенье марта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школьных информационно-</w:t>
            </w:r>
            <w:proofErr w:type="spellStart"/>
            <w:r>
              <w:rPr>
                <w:sz w:val="28"/>
                <w:szCs w:val="28"/>
              </w:rPr>
              <w:t>медийных</w:t>
            </w:r>
            <w:proofErr w:type="spellEnd"/>
            <w:r>
              <w:rPr>
                <w:sz w:val="28"/>
                <w:szCs w:val="28"/>
              </w:rPr>
              <w:t xml:space="preserve"> центров;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Информационно-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медийное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направление </w:t>
            </w:r>
          </w:p>
        </w:tc>
      </w:tr>
      <w:tr w:rsidR="007B5EFD" w:rsidTr="007B5EFD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3-я неделя марта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день профориентации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7B5EFD" w:rsidTr="007B5EFD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апреля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Здоровья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космонавтики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июня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июня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России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7B5EFD" w:rsidTr="007B5EFD">
        <w:trPr>
          <w:trHeight w:val="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июля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семьи, любви и верности </w:t>
            </w:r>
          </w:p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7B5EFD" w:rsidTr="007B5EFD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</w:tbl>
    <w:p w:rsidR="007B5EFD" w:rsidRDefault="007B5EFD" w:rsidP="007B5E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Календарь дней единых действий Российского движения школьников</w:t>
      </w:r>
    </w:p>
    <w:p w:rsidR="007B5EFD" w:rsidRDefault="007B5EFD" w:rsidP="007B5EFD">
      <w:pPr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СЕНТЯБРЬ</w:t>
      </w: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«Осенний марафон»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701"/>
        <w:gridCol w:w="2268"/>
        <w:gridCol w:w="2386"/>
      </w:tblGrid>
      <w:tr w:rsidR="007B5EFD" w:rsidTr="007B5E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ind w:left="-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 РДШ</w:t>
            </w:r>
          </w:p>
        </w:tc>
      </w:tr>
      <w:tr w:rsidR="007B5EFD" w:rsidTr="007B5E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numPr>
                <w:ilvl w:val="0"/>
                <w:numId w:val="16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«День Знаний»</w:t>
            </w:r>
          </w:p>
          <w:p w:rsidR="007B5EFD" w:rsidRDefault="007B5EFD">
            <w:pPr>
              <w:numPr>
                <w:ilvl w:val="0"/>
                <w:numId w:val="16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часы:</w:t>
            </w:r>
          </w:p>
          <w:p w:rsidR="007B5EFD" w:rsidRDefault="007B5EFD">
            <w:pPr>
              <w:spacing w:line="256" w:lineRule="auto"/>
              <w:ind w:left="3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«Час безопасности»</w:t>
            </w:r>
          </w:p>
          <w:p w:rsidR="007B5EFD" w:rsidRDefault="007B5EFD">
            <w:pPr>
              <w:spacing w:after="1" w:line="23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«Помнить, чтобы жить» (в память        событий в Беслане)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3) Беседы в классах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Гражданская активность </w:t>
            </w:r>
          </w:p>
        </w:tc>
      </w:tr>
      <w:tr w:rsidR="007B5EFD" w:rsidTr="007B5EFD">
        <w:trPr>
          <w:trHeight w:val="67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numPr>
                <w:ilvl w:val="0"/>
                <w:numId w:val="1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Посвящение в Первоклассники</w:t>
            </w:r>
          </w:p>
          <w:p w:rsidR="007B5EFD" w:rsidRDefault="007B5EFD">
            <w:pPr>
              <w:numPr>
                <w:ilvl w:val="0"/>
                <w:numId w:val="1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 «Лето звонкое, будь со мной»</w:t>
            </w:r>
          </w:p>
          <w:p w:rsidR="007B5EFD" w:rsidRDefault="007B5EFD">
            <w:pPr>
              <w:numPr>
                <w:ilvl w:val="0"/>
                <w:numId w:val="1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празднованию Дня Учителя и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активисты РДШ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поделок из природного материала: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 снова в моем крае пора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46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«Веселые старты»</w:t>
            </w:r>
            <w:r>
              <w:rPr>
                <w:sz w:val="28"/>
                <w:szCs w:val="28"/>
                <w:lang w:val="en-US" w:eastAsia="en-US"/>
              </w:rPr>
              <w:t xml:space="preserve">   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eastAsia="en-US"/>
              </w:rPr>
              <w:t>Велородео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  физкультуры, </w:t>
            </w: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Личностное развитие (популяризация ЗОЖ) </w:t>
            </w:r>
          </w:p>
        </w:tc>
      </w:tr>
      <w:tr w:rsidR="007B5EFD" w:rsidTr="007B5EFD">
        <w:trPr>
          <w:trHeight w:val="41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1.Организация дежурства по школе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2.Кл. час: «В мире профессий»</w:t>
            </w:r>
          </w:p>
          <w:p w:rsidR="007B5EFD" w:rsidRDefault="007B5EFD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– 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директора,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</w:tc>
      </w:tr>
      <w:tr w:rsidR="007B5EFD" w:rsidTr="007B5E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1.Выставка рисунков «Мир моей семьи»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2.Конкурс стихов «Тепло родного дома»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2.Круглый стол «Семья и семейные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1-6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Кл. </w:t>
            </w:r>
            <w:proofErr w:type="gramStart"/>
            <w:r>
              <w:rPr>
                <w:sz w:val="28"/>
                <w:szCs w:val="28"/>
                <w:lang w:eastAsia="en-US"/>
              </w:rPr>
              <w:t>рук.,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организатор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</w:t>
            </w:r>
          </w:p>
        </w:tc>
      </w:tr>
      <w:tr w:rsidR="007B5EFD" w:rsidTr="007B5EFD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Классные часы «Пл</w:t>
            </w:r>
            <w:r>
              <w:rPr>
                <w:sz w:val="28"/>
                <w:szCs w:val="28"/>
                <w:lang w:eastAsia="en-US"/>
              </w:rPr>
              <w:t>анирование работы класса на 2019-20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уч.год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Выборы активов в классах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Прием новых членов в волонтерский отряд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4) Прием учащихся школы в члены РДШ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ОКТЯБРЬ</w:t>
      </w: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«От сердца к сердцу»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5"/>
        <w:gridCol w:w="2264"/>
        <w:gridCol w:w="2409"/>
      </w:tblGrid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Акция «Молоды душой»</w:t>
            </w:r>
          </w:p>
          <w:p w:rsidR="007B5EFD" w:rsidRDefault="007B5EFD">
            <w:pPr>
              <w:spacing w:after="49" w:line="23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Поздравление ветеранов педагогического труда, ветеранов ВОВ. </w:t>
            </w:r>
          </w:p>
          <w:p w:rsidR="007B5EFD" w:rsidRDefault="007B5EFD">
            <w:pPr>
              <w:spacing w:after="49" w:line="23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Кл. час «Дни воинской славы России»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ВР, педагог-организатор, классные руководители,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активисты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День учителя. Праздничная акция для учителей.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Концерт ко Дню учителя: «С любовью к Вам, Учителя!»</w:t>
            </w:r>
          </w:p>
          <w:p w:rsidR="007B5EFD" w:rsidRDefault="007B5EFD">
            <w:pPr>
              <w:spacing w:after="5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«Посвящение в пятиклассники» </w:t>
            </w:r>
          </w:p>
          <w:p w:rsidR="007B5EFD" w:rsidRDefault="007B5EFD">
            <w:pPr>
              <w:spacing w:after="5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4) Вечер для старшеклассников,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Для учителей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Зам. директора по ВР, педагог-организатор, классные руководители,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активисты РДШ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директора по ВР, педагог-организатор, </w:t>
            </w: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руководители,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активисты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Личностное развитие (творческое развитие)</w:t>
            </w:r>
          </w:p>
        </w:tc>
      </w:tr>
      <w:tr w:rsidR="007B5EFD" w:rsidTr="007B5EFD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Акция «Чистый школьный двор»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педагог-организатор, 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1- 11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ЗОЖ)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Рейд «Генеральная уборка классов перед каникулами»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Разработка и защита социальных проектов «Куда пойти учиться».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соц.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</w:tc>
      </w:tr>
      <w:tr w:rsidR="007B5EFD" w:rsidTr="007B5EF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 Заседание Совета РДШ </w:t>
            </w:r>
          </w:p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Акция «От сердца к сердцу» (посещение воспитанников подшефного д/с)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НОЯБРЬ</w:t>
      </w: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«Наш школьный дом»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2243"/>
        <w:gridCol w:w="2434"/>
      </w:tblGrid>
      <w:tr w:rsidR="007B5EFD" w:rsidTr="007B5EFD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rPr>
          <w:trHeight w:val="5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Кл. час «День народного единства» (4 ноября)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Литературная гостиная: «В краю березового ситца…»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Кл. часы: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«Наш школьный дом»</w:t>
            </w:r>
          </w:p>
          <w:p w:rsidR="007B5EFD" w:rsidRDefault="007B5EFD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«Твоя безопасность»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русского языка и литературы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Кл. руководители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Гражданская активность</w:t>
            </w:r>
          </w:p>
        </w:tc>
      </w:tr>
      <w:tr w:rsidR="007B5EFD" w:rsidTr="007B5EFD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Фестиваля талантов «Новые имена»</w:t>
            </w:r>
          </w:p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Мероприятия ко дню Матери «Святость материнства» (27 ноября – День матери).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педагог-организатор, классные руководители, активисты РДШ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rPr>
          <w:trHeight w:val="3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«Зеленая школа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Озеленение школы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Активисты РДШ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10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 об этике, о здоровом образе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классные руководители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ЗОЖ)</w:t>
            </w:r>
          </w:p>
        </w:tc>
      </w:tr>
      <w:tr w:rsidR="007B5EFD" w:rsidTr="007B5EFD">
        <w:trPr>
          <w:trHeight w:val="2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для старшеклассников в центр занятости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9- 11 класс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</w:tc>
      </w:tr>
      <w:tr w:rsidR="007B5EFD" w:rsidTr="007B5EFD">
        <w:trPr>
          <w:trHeight w:val="7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Выставка рисунков ко Дню матери</w:t>
            </w:r>
          </w:p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Выставка фотографий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11 классы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ВР, педагог-организатор, классные руководители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Неделя интеллектуальных игр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Устный журнал «Правила движения знай, как таблицу умножения»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tabs>
          <w:tab w:val="left" w:pos="330"/>
        </w:tabs>
        <w:rPr>
          <w:b/>
          <w:sz w:val="28"/>
          <w:szCs w:val="28"/>
        </w:rPr>
      </w:pPr>
    </w:p>
    <w:p w:rsidR="007B5EFD" w:rsidRDefault="007B5EFD" w:rsidP="007B5EFD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ДЕКАБРЬ</w:t>
      </w: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«Новогодний карнавал»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Устный журнал «Битва под Москвой»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2) Классные часы «Главный закон государства. Что я знаю о Конституции»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Уроки мужества «День Героев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ВР, педагог-организатор, </w:t>
            </w:r>
            <w:r>
              <w:rPr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Гражданская активность</w:t>
            </w:r>
          </w:p>
        </w:tc>
      </w:tr>
      <w:tr w:rsidR="007B5EFD" w:rsidTr="007B5EFD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Конкурс: «Новогодняя игрушка»</w:t>
            </w:r>
          </w:p>
          <w:p w:rsidR="007B5EFD" w:rsidRDefault="007B5EFD">
            <w:pPr>
              <w:spacing w:after="5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Новогодние праздники: </w:t>
            </w:r>
          </w:p>
          <w:p w:rsidR="007B5EFD" w:rsidRDefault="007B5EFD">
            <w:pPr>
              <w:spacing w:after="5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«Праздник елки и зимы»</w:t>
            </w:r>
          </w:p>
          <w:p w:rsidR="007B5EFD" w:rsidRDefault="007B5EFD">
            <w:pPr>
              <w:spacing w:after="5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«Путешествие в новогоднюю сказку». </w:t>
            </w:r>
          </w:p>
          <w:p w:rsidR="007B5EFD" w:rsidRDefault="007B5EFD">
            <w:pPr>
              <w:spacing w:after="47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Дискотека «Новогоднее шоу».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Конкурс новогодних игрушек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1 - 4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5 - 8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5-7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педагог-организатор, классные руководители, РДШ,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«Покормите птиц зимой»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1.Соревнования «Даешь лыжню»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 декабря – день борьбы со СПИДом. Беседа с врачом-наркологом «Формула здоровья»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физкультуры.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ЗОЖ)</w:t>
            </w:r>
          </w:p>
        </w:tc>
      </w:tr>
      <w:tr w:rsidR="007B5EFD" w:rsidTr="007B5EFD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1.Конкурс инсценировок «Мастер своего дела» (в мире профессий).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2.Встреча с инспектором </w:t>
            </w:r>
            <w:proofErr w:type="spellStart"/>
            <w:r>
              <w:rPr>
                <w:sz w:val="28"/>
                <w:szCs w:val="28"/>
                <w:lang w:eastAsia="en-US"/>
              </w:rPr>
              <w:t>пож</w:t>
            </w:r>
            <w:proofErr w:type="spellEnd"/>
            <w:r>
              <w:rPr>
                <w:sz w:val="28"/>
                <w:szCs w:val="28"/>
                <w:lang w:eastAsia="en-US"/>
              </w:rPr>
              <w:t>. части «Пиротехника и последствия шалости с пиротехникой».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7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8-10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</w:tc>
      </w:tr>
      <w:tr w:rsidR="007B5EFD" w:rsidTr="007B5EFD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«Подари детям радость» (оказание помощи в организации проведении новогодних праздников воспитанникам д/с)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tabs>
          <w:tab w:val="left" w:pos="330"/>
        </w:tabs>
        <w:rPr>
          <w:b/>
          <w:sz w:val="28"/>
          <w:szCs w:val="28"/>
        </w:rPr>
      </w:pPr>
    </w:p>
    <w:p w:rsidR="007B5EFD" w:rsidRDefault="007B5EFD" w:rsidP="007B5EFD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ЯНВАРЬ</w:t>
      </w: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«Здоровье – это здорово!»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Кл. час «Блокадный Ленинград»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Устный журнал «День воинской славы России. Блокадный Ленинград»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after="47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педагог-организатор, классные руководители, РДШ,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Неделя театра и экскурсий в зимние каникулы.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Акция: «Новый год вместе!»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д/с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педагог-организатор, классные руководители, РДШ,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«Кормушка»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Военно-спортивный праздник «Мальчишник»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Конкурс агитбригад «Я выбираю здоровый образ жизни!».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директора по ВР, педагог-организатор, классные руководители, учителя физкультуры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ЗОЖ)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мультимедиа презентаций «Профессия моих родителей».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информатики, </w:t>
            </w: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«Все на борьбу со снегом!»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Конкурс видеороликов по популяризации ЗОЖ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7B5EFD" w:rsidRDefault="007B5EFD" w:rsidP="007B5EFD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ФЕВРАЛЬ</w:t>
      </w: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«России славные сыны!»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numPr>
                <w:ilvl w:val="0"/>
                <w:numId w:val="20"/>
              </w:numPr>
              <w:spacing w:line="256" w:lineRule="auto"/>
              <w:ind w:left="2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Беседы в классах, посвященные Дню защитников Отечества. </w:t>
            </w:r>
          </w:p>
          <w:p w:rsidR="007B5EFD" w:rsidRDefault="007B5EFD">
            <w:pPr>
              <w:numPr>
                <w:ilvl w:val="0"/>
                <w:numId w:val="20"/>
              </w:numPr>
              <w:spacing w:line="256" w:lineRule="auto"/>
              <w:ind w:left="20" w:hanging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инсценированной </w:t>
            </w:r>
            <w:proofErr w:type="spellStart"/>
            <w:r>
              <w:rPr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-патриотической песни</w:t>
            </w:r>
          </w:p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Смотр песни и строя, в честь дня Защитника Отечества «Служу России».</w:t>
            </w:r>
          </w:p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Военно-спортивная игра «Зарница».                                5) Уроки мужества:</w:t>
            </w:r>
          </w:p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«Сталинградская битва» (2 февраля)</w:t>
            </w:r>
          </w:p>
          <w:p w:rsidR="007B5EFD" w:rsidRDefault="007B5EFD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«Живая память» (15 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директора по ВР, педагог-организатор, классные руководители, РДШ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Вечер встречи выпускников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Праздник «Широкая Масленица» (20-26 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1-7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«Природа горько плачет»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7 классы</w:t>
            </w:r>
          </w:p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ИЗО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Соревнования по баскетболу 9-11 классы. </w:t>
            </w:r>
          </w:p>
          <w:p w:rsidR="007B5EFD" w:rsidRDefault="007B5EFD">
            <w:pPr>
              <w:spacing w:line="25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«Веселые старты»</w:t>
            </w:r>
          </w:p>
          <w:p w:rsidR="007B5EFD" w:rsidRDefault="007B5EFD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 Профилактика инфекционных заболеваний.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классные руководители,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учителя физкультуры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ЗОЖ)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Экскурсия в автошколу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Заседание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 5-11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7B5EFD" w:rsidRDefault="007B5EFD" w:rsidP="007B5EFD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7B5EFD" w:rsidRDefault="007B5EFD" w:rsidP="007B5EFD">
      <w:pPr>
        <w:ind w:firstLine="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Девиз месяца: «В честь прекрасных дам»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16"/>
        <w:gridCol w:w="2266"/>
        <w:gridCol w:w="2405"/>
      </w:tblGrid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rPr>
          <w:trHeight w:val="8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женщин – учителей с праздником 8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педагог-организатор,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руководители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numPr>
                <w:ilvl w:val="0"/>
                <w:numId w:val="22"/>
              </w:numPr>
              <w:spacing w:line="256" w:lineRule="auto"/>
              <w:ind w:left="3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концерт, посвященный 8 марта.</w:t>
            </w:r>
          </w:p>
          <w:p w:rsidR="007B5EFD" w:rsidRDefault="007B5EFD">
            <w:pPr>
              <w:numPr>
                <w:ilvl w:val="0"/>
                <w:numId w:val="22"/>
              </w:numPr>
              <w:spacing w:line="256" w:lineRule="auto"/>
              <w:ind w:left="3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открыток учителям-пенсионерам</w:t>
            </w:r>
          </w:p>
          <w:p w:rsidR="007B5EFD" w:rsidRDefault="007B5EFD">
            <w:pPr>
              <w:numPr>
                <w:ilvl w:val="0"/>
                <w:numId w:val="22"/>
              </w:numPr>
              <w:tabs>
                <w:tab w:val="left" w:pos="318"/>
              </w:tabs>
              <w:spacing w:line="256" w:lineRule="auto"/>
              <w:ind w:left="0"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журнал «Мир театра»</w:t>
            </w:r>
          </w:p>
          <w:p w:rsidR="007B5EFD" w:rsidRDefault="007B5EFD">
            <w:pPr>
              <w:numPr>
                <w:ilvl w:val="0"/>
                <w:numId w:val="22"/>
              </w:numPr>
              <w:tabs>
                <w:tab w:val="left" w:pos="318"/>
              </w:tabs>
              <w:spacing w:line="256" w:lineRule="auto"/>
              <w:ind w:left="0"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 «Весна. Мама. Мир»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Учителя-пенсионеры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5-7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педагог-организатор, классные руководители, социальный педагог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ИЗО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десанты по уборке территории школы.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рук. администрация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Конференция для старшеклассников </w:t>
            </w:r>
            <w:r>
              <w:rPr>
                <w:sz w:val="28"/>
                <w:szCs w:val="28"/>
                <w:lang w:eastAsia="en-US"/>
              </w:rPr>
              <w:lastRenderedPageBreak/>
              <w:t>«Влияние алкоголя на организм человека».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организатор, классные руководители, социальный педагог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Личностное развитие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(популяризация ЗОЖ)</w:t>
            </w:r>
          </w:p>
        </w:tc>
      </w:tr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Трудовые десанты по </w:t>
            </w:r>
            <w:proofErr w:type="gramStart"/>
            <w:r>
              <w:rPr>
                <w:sz w:val="28"/>
                <w:szCs w:val="28"/>
                <w:lang w:eastAsia="en-US"/>
              </w:rPr>
              <w:t>уборке 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школы.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  <w:p w:rsidR="007B5EFD" w:rsidRDefault="007B5E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Мини-лектории «Мы и дорога»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Заседания Совета РДШ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2-7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 5-11 классов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педагог-организатор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Молодёжный форум</w:t>
            </w:r>
          </w:p>
          <w:p w:rsidR="007B5EFD" w:rsidRDefault="007B5EFD">
            <w:pPr>
              <w:spacing w:line="256" w:lineRule="auto"/>
              <w:ind w:left="34" w:firstLine="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«Будущее-это мы»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 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педагог-организатор, классные руководители.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5EFD" w:rsidTr="007B5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tabs>
          <w:tab w:val="left" w:pos="330"/>
        </w:tabs>
        <w:rPr>
          <w:b/>
          <w:sz w:val="28"/>
          <w:szCs w:val="28"/>
        </w:rPr>
      </w:pPr>
    </w:p>
    <w:p w:rsidR="007B5EFD" w:rsidRDefault="007B5EFD" w:rsidP="007B5EFD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br/>
        <w:t>Девиз месяца: «Земля – наш общий дом»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99"/>
        <w:gridCol w:w="2266"/>
        <w:gridCol w:w="2405"/>
      </w:tblGrid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</w:t>
            </w:r>
            <w:proofErr w:type="gramStart"/>
            <w:r>
              <w:rPr>
                <w:sz w:val="28"/>
                <w:szCs w:val="28"/>
                <w:lang w:eastAsia="en-US"/>
              </w:rPr>
              <w:t>Акция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«Молодежь за чистоту своего  города»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  Кл. час «Первый человек в космосе»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Тематические классные часы по ПДД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классы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1-11 классы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педагог-организатор, классные руководители,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Конкурс рисунков «Мы и космос»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 КТД «День птиц»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Конкурс проектов: «Мы за ЗОЖ!»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7-10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педагог-организатор, классные руководители, социальный педагог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Трудовые десанты по уборке территории школы.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numPr>
                <w:ilvl w:val="0"/>
                <w:numId w:val="24"/>
              </w:numPr>
              <w:tabs>
                <w:tab w:val="left" w:pos="318"/>
              </w:tabs>
              <w:spacing w:line="256" w:lineRule="auto"/>
              <w:ind w:left="34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  <w:p w:rsidR="007B5EFD" w:rsidRDefault="007B5EFD">
            <w:pPr>
              <w:numPr>
                <w:ilvl w:val="0"/>
                <w:numId w:val="24"/>
              </w:numPr>
              <w:tabs>
                <w:tab w:val="left" w:pos="318"/>
              </w:tabs>
              <w:spacing w:line="256" w:lineRule="auto"/>
              <w:ind w:left="0" w:firstLine="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 по формированию здорового образа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педагог-организатор, классные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ЗОЖ)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tabs>
                <w:tab w:val="left" w:pos="318"/>
              </w:tabs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  <w:p w:rsidR="007B5EFD" w:rsidRDefault="007B5E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1) Организация отчетных собраний в классах.</w:t>
            </w:r>
          </w:p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Посещение Д/с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 5-11 классов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Педагог-организатор, классные руководители.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jc w:val="center"/>
        <w:rPr>
          <w:b/>
          <w:sz w:val="28"/>
          <w:szCs w:val="28"/>
        </w:rPr>
      </w:pP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br/>
        <w:t>Девиз месяца: «Мы помним, мы гордимся!»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99"/>
        <w:gridCol w:w="2266"/>
        <w:gridCol w:w="2405"/>
      </w:tblGrid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Тематические классные часы, посвященные Дню Победы.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Участие в акции «Вахта Памяти»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Участие в акции «Бессмертный полк», «Георгиевская ленточка»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педагог-организатор, классные руководители, волонтеры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rPr>
          <w:trHeight w:val="18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Конкурс рисунков, посвященных Дню Победы.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Праздник «Последний звонок»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педагог-организатор, классные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(творческое развитие)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Трудовые десанты по уборке территории школы.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3– 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Администрация,классные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Кросс, посвященный Дню Победы</w:t>
            </w:r>
          </w:p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руководители, учителя </w:t>
            </w:r>
            <w:proofErr w:type="spellStart"/>
            <w:r>
              <w:rPr>
                <w:sz w:val="28"/>
                <w:szCs w:val="28"/>
                <w:lang w:eastAsia="en-US"/>
              </w:rPr>
              <w:t>физ-ры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ЗОЖ)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1.Трудовые десанты по уборке территории школы.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2.Временное трудоустройство детей, состоящих на различных видах учета.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  <w:p w:rsidR="007B5EFD" w:rsidRDefault="007B5E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Совета РДШ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rPr>
          <w:sz w:val="28"/>
          <w:szCs w:val="28"/>
        </w:rPr>
      </w:pPr>
    </w:p>
    <w:p w:rsidR="007B5EFD" w:rsidRDefault="007B5EFD" w:rsidP="007B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br/>
        <w:t>Девиз месяца: «Здравствуй, лето!»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99"/>
        <w:gridCol w:w="2266"/>
        <w:gridCol w:w="2405"/>
      </w:tblGrid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защиты детей. Конкурс рисунков на асфальте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1-7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Нач.лагеря</w:t>
            </w:r>
            <w:proofErr w:type="spellEnd"/>
            <w:r>
              <w:rPr>
                <w:sz w:val="28"/>
                <w:szCs w:val="28"/>
                <w:lang w:eastAsia="en-US"/>
              </w:rPr>
              <w:t>, воспитатели, вожатая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</w:t>
            </w:r>
          </w:p>
        </w:tc>
      </w:tr>
      <w:tr w:rsidR="007B5EFD" w:rsidTr="007B5EFD">
        <w:trPr>
          <w:trHeight w:val="18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«День </w:t>
            </w:r>
            <w:proofErr w:type="gramStart"/>
            <w:r>
              <w:rPr>
                <w:sz w:val="28"/>
                <w:szCs w:val="28"/>
                <w:lang w:eastAsia="en-US"/>
              </w:rPr>
              <w:t>России»-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праздничные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педагог-организатор, классные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летнего труда и </w:t>
            </w:r>
            <w:proofErr w:type="gramStart"/>
            <w:r>
              <w:rPr>
                <w:sz w:val="28"/>
                <w:szCs w:val="28"/>
                <w:lang w:eastAsia="en-US"/>
              </w:rPr>
              <w:t>отдыха:  Пришкольный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лагерь «Солнышко» Трудовая бригада «Спектр» Летняя трудовая </w:t>
            </w:r>
            <w:r>
              <w:rPr>
                <w:sz w:val="28"/>
                <w:szCs w:val="28"/>
                <w:lang w:eastAsia="en-US"/>
              </w:rPr>
              <w:lastRenderedPageBreak/>
              <w:t>практика на пришкольном участке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2– 11 класс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Администрация,классные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Гражданская активность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tabs>
                <w:tab w:val="left" w:pos="318"/>
              </w:tabs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Личностное развитие (популяризация профессий)</w:t>
            </w:r>
          </w:p>
          <w:p w:rsidR="007B5EFD" w:rsidRDefault="007B5E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Выпускной вечер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9,11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родители</w:t>
            </w:r>
          </w:p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Личностное развитие </w:t>
            </w:r>
          </w:p>
        </w:tc>
      </w:tr>
      <w:tr w:rsidR="007B5EFD" w:rsidTr="007B5E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работы РДШ на сайте школы и в группе 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D" w:rsidRDefault="007B5E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ВР, педагог- организатор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FD" w:rsidRDefault="007B5EF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медийное</w:t>
            </w:r>
            <w:proofErr w:type="spellEnd"/>
          </w:p>
        </w:tc>
      </w:tr>
    </w:tbl>
    <w:p w:rsidR="007B5EFD" w:rsidRDefault="007B5EFD" w:rsidP="007B5EFD">
      <w:pPr>
        <w:rPr>
          <w:sz w:val="28"/>
          <w:szCs w:val="28"/>
        </w:rPr>
      </w:pPr>
    </w:p>
    <w:p w:rsidR="007B5EFD" w:rsidRDefault="007B5EFD" w:rsidP="007B5EFD">
      <w:pPr>
        <w:rPr>
          <w:sz w:val="28"/>
          <w:szCs w:val="28"/>
        </w:rPr>
      </w:pPr>
    </w:p>
    <w:p w:rsidR="007B5EFD" w:rsidRDefault="007B5EFD" w:rsidP="007B5EFD"/>
    <w:p w:rsidR="007B5EFD" w:rsidRDefault="007B5EFD" w:rsidP="007B5EFD"/>
    <w:p w:rsidR="007B5EFD" w:rsidRDefault="007B5EFD" w:rsidP="007B5EFD"/>
    <w:p w:rsidR="007B5EFD" w:rsidRDefault="007B5EFD" w:rsidP="007B5EFD"/>
    <w:p w:rsidR="007B5EFD" w:rsidRDefault="007B5EFD" w:rsidP="007B5EFD"/>
    <w:p w:rsidR="007B5EFD" w:rsidRDefault="007B5EFD" w:rsidP="007B5EFD"/>
    <w:p w:rsidR="0039256D" w:rsidRDefault="007B5EFD"/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EA417D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20E8EA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C8E6BC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EA39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0D6607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5CAED80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E168B94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346E274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C38D028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312A52A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1855" w:hanging="180"/>
      </w:pPr>
    </w:lvl>
    <w:lvl w:ilvl="3" w:tplc="0419000F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>
      <w:start w:val="1"/>
      <w:numFmt w:val="decimal"/>
      <w:lvlText w:val="%7."/>
      <w:lvlJc w:val="left"/>
      <w:pPr>
        <w:ind w:left="4735" w:hanging="360"/>
      </w:pPr>
    </w:lvl>
    <w:lvl w:ilvl="7" w:tplc="04190019">
      <w:start w:val="1"/>
      <w:numFmt w:val="lowerLetter"/>
      <w:lvlText w:val="%8."/>
      <w:lvlJc w:val="left"/>
      <w:pPr>
        <w:ind w:left="5455" w:hanging="360"/>
      </w:pPr>
    </w:lvl>
    <w:lvl w:ilvl="8" w:tplc="0419001B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7F2E6B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5DE866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AE09E5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264C3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74AEE5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3DC6DB0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0D09E66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1A4F62E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E7E77FE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B7C27D2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5D646BA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4863FD0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FC443DC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D5ADF62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674AD92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FD"/>
    <w:rsid w:val="0036235B"/>
    <w:rsid w:val="007B5EFD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6D2-6DA7-49B8-AD38-4CE4899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5EFD"/>
    <w:pPr>
      <w:ind w:left="720"/>
      <w:contextualSpacing/>
    </w:pPr>
  </w:style>
  <w:style w:type="paragraph" w:customStyle="1" w:styleId="Default">
    <w:name w:val="Default"/>
    <w:rsid w:val="007B5E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B5E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3175</Words>
  <Characters>18103</Characters>
  <Application>Microsoft Office Word</Application>
  <DocSecurity>0</DocSecurity>
  <Lines>150</Lines>
  <Paragraphs>42</Paragraphs>
  <ScaleCrop>false</ScaleCrop>
  <Company/>
  <LinksUpToDate>false</LinksUpToDate>
  <CharactersWithSpaces>21236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2019-09-23T07:55:00Z</dcterms:created>
  <dcterms:modified xsi:type="dcterms:W3CDTF">2019-09-23T07:58:00Z</dcterms:modified>
</cp:coreProperties>
</file>